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E2" w:rsidRPr="006B33C1" w:rsidRDefault="0028535F" w:rsidP="002354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B33C1">
        <w:rPr>
          <w:rFonts w:ascii="Arial" w:eastAsia="Times New Roman" w:hAnsi="Arial" w:cs="Arial"/>
          <w:b/>
          <w:sz w:val="24"/>
          <w:szCs w:val="24"/>
          <w:lang w:eastAsia="pl-PL"/>
        </w:rPr>
        <w:t>UMOW</w:t>
      </w:r>
      <w:r w:rsidR="00646B5C" w:rsidRPr="006B33C1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6B3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354E2" w:rsidRPr="006B33C1">
        <w:rPr>
          <w:rFonts w:ascii="Arial" w:eastAsia="Times New Roman" w:hAnsi="Arial" w:cs="Arial"/>
          <w:b/>
          <w:sz w:val="24"/>
          <w:szCs w:val="24"/>
          <w:lang w:eastAsia="pl-PL"/>
        </w:rPr>
        <w:t>NAJMU</w:t>
      </w:r>
    </w:p>
    <w:p w:rsidR="002354E2" w:rsidRDefault="002354E2" w:rsidP="002354E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8535F" w:rsidRDefault="0028535F" w:rsidP="002354E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5F">
        <w:rPr>
          <w:rFonts w:ascii="Arial" w:eastAsia="Times New Roman" w:hAnsi="Arial" w:cs="Arial"/>
          <w:b/>
          <w:lang w:eastAsia="pl-PL"/>
        </w:rPr>
        <w:t>………</w:t>
      </w:r>
      <w:r w:rsidR="002354E2">
        <w:rPr>
          <w:rFonts w:ascii="Arial" w:eastAsia="Times New Roman" w:hAnsi="Arial" w:cs="Arial"/>
          <w:b/>
          <w:lang w:eastAsia="pl-PL"/>
        </w:rPr>
        <w:t>………..</w:t>
      </w:r>
      <w:r w:rsidRPr="0028535F">
        <w:rPr>
          <w:rFonts w:ascii="Arial" w:eastAsia="Times New Roman" w:hAnsi="Arial" w:cs="Arial"/>
          <w:b/>
          <w:lang w:eastAsia="pl-PL"/>
        </w:rPr>
        <w:t>…………………</w:t>
      </w:r>
      <w:r w:rsidR="002354E2">
        <w:rPr>
          <w:rFonts w:ascii="Arial" w:eastAsia="Times New Roman" w:hAnsi="Arial" w:cs="Arial"/>
          <w:b/>
          <w:lang w:eastAsia="pl-PL"/>
        </w:rPr>
        <w:t>………………………………………..</w:t>
      </w:r>
    </w:p>
    <w:p w:rsidR="002354E2" w:rsidRPr="0028535F" w:rsidRDefault="002354E2" w:rsidP="002354E2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2354E2">
        <w:rPr>
          <w:rFonts w:ascii="Arial" w:eastAsia="Times New Roman" w:hAnsi="Arial" w:cs="Arial"/>
          <w:sz w:val="14"/>
          <w:szCs w:val="14"/>
          <w:lang w:eastAsia="pl-PL"/>
        </w:rPr>
        <w:t>(wskazać salę)</w:t>
      </w:r>
    </w:p>
    <w:p w:rsidR="002354E2" w:rsidRDefault="002354E2" w:rsidP="002354E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535F" w:rsidRPr="009B62C2" w:rsidRDefault="0028535F" w:rsidP="002354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zawarta w Chełmie </w:t>
      </w:r>
      <w:r w:rsidR="00480CF2"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>dni</w:t>
      </w:r>
      <w:r w:rsidR="00480CF2"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u </w:t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 pomiędzy:</w:t>
      </w:r>
    </w:p>
    <w:p w:rsidR="0028535F" w:rsidRPr="009B62C2" w:rsidRDefault="0028535F" w:rsidP="002354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0CF2" w:rsidRPr="009B62C2" w:rsidRDefault="0028535F" w:rsidP="00480CF2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b/>
          <w:sz w:val="24"/>
          <w:szCs w:val="24"/>
          <w:lang w:eastAsia="pl-PL"/>
        </w:rPr>
        <w:t>Chełmską Bibliotek</w:t>
      </w:r>
      <w:r w:rsidR="00EF0586" w:rsidRPr="009B62C2">
        <w:rPr>
          <w:rFonts w:ascii="Arial" w:eastAsia="Times New Roman" w:hAnsi="Arial" w:cs="Arial"/>
          <w:b/>
          <w:sz w:val="24"/>
          <w:szCs w:val="24"/>
          <w:lang w:eastAsia="pl-PL"/>
        </w:rPr>
        <w:t>ą</w:t>
      </w:r>
      <w:r w:rsidRPr="009B62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Publiczną im. Marii Pauliny </w:t>
      </w:r>
      <w:proofErr w:type="spellStart"/>
      <w:r w:rsidRPr="009B62C2">
        <w:rPr>
          <w:rFonts w:ascii="Arial" w:eastAsia="Times New Roman" w:hAnsi="Arial" w:cs="Arial"/>
          <w:b/>
          <w:sz w:val="24"/>
          <w:szCs w:val="24"/>
          <w:lang w:eastAsia="pl-PL"/>
        </w:rPr>
        <w:t>Orsetti</w:t>
      </w:r>
      <w:proofErr w:type="spellEnd"/>
      <w:r w:rsidR="00EF0586" w:rsidRPr="009B62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Chełmie</w:t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EF0586" w:rsidRPr="009B62C2" w:rsidRDefault="0028535F" w:rsidP="00646B5C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>ul. Partyzantów 40, 22-100 Chełm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B62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zarejestrowaną w Rejestrze Instytucji Kultury 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prowadzonym przez Urząd Miasta Chełm </w:t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pod numerem 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>, posiadającą NIP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62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5630008744</w:t>
      </w:r>
      <w:r w:rsidR="00EF0586" w:rsidRPr="009B62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9B62C2">
        <w:rPr>
          <w:rFonts w:ascii="Arial" w:eastAsia="Times New Roman" w:hAnsi="Arial" w:cs="Arial"/>
          <w:color w:val="FFFFFF"/>
          <w:sz w:val="24"/>
          <w:szCs w:val="24"/>
          <w:lang w:eastAsia="pl-PL"/>
        </w:rPr>
        <w:t xml:space="preserve"> </w:t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>REGON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9B62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000594117, </w:t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>reprezentowaną przez:</w:t>
      </w:r>
      <w:r w:rsidR="00646B5C" w:rsidRPr="009B62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</w:t>
      </w:r>
    </w:p>
    <w:p w:rsidR="0028535F" w:rsidRPr="009B62C2" w:rsidRDefault="00EF0586" w:rsidP="00480CF2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</w:t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>aną dalej w treści umowy ,,Wynajmującym"</w:t>
      </w:r>
    </w:p>
    <w:p w:rsidR="0028535F" w:rsidRPr="009B62C2" w:rsidRDefault="0028535F" w:rsidP="00D37470">
      <w:pPr>
        <w:tabs>
          <w:tab w:val="center" w:pos="481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D37470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EF0586" w:rsidRPr="009B62C2" w:rsidRDefault="00EF0586" w:rsidP="00480CF2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 w:rsidR="00B02F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</w:t>
      </w:r>
    </w:p>
    <w:p w:rsidR="00EF0586" w:rsidRPr="009B62C2" w:rsidRDefault="00EF0586" w:rsidP="00480CF2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 w:rsidR="00B02F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……………..</w:t>
      </w:r>
    </w:p>
    <w:p w:rsidR="00EF0586" w:rsidRPr="009B62C2" w:rsidRDefault="00EF0586" w:rsidP="00480CF2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 w:rsidR="00B02F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</w:t>
      </w:r>
    </w:p>
    <w:p w:rsidR="0028535F" w:rsidRPr="009B62C2" w:rsidRDefault="00EF0586" w:rsidP="00480CF2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28535F" w:rsidRPr="009B62C2">
        <w:rPr>
          <w:rFonts w:ascii="Arial" w:eastAsia="Times New Roman" w:hAnsi="Arial" w:cs="Arial"/>
          <w:sz w:val="24"/>
          <w:szCs w:val="24"/>
          <w:lang w:eastAsia="pl-PL"/>
        </w:rPr>
        <w:t>wanym w dalszej treści umowy „Najemcą”</w:t>
      </w:r>
    </w:p>
    <w:p w:rsidR="00EF0586" w:rsidRPr="009B62C2" w:rsidRDefault="00EF0586" w:rsidP="002354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0586" w:rsidRPr="009B62C2" w:rsidRDefault="00EF0586" w:rsidP="002354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535F" w:rsidRPr="009B62C2" w:rsidRDefault="0028535F" w:rsidP="00EF05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b/>
          <w:sz w:val="24"/>
          <w:szCs w:val="24"/>
          <w:lang w:eastAsia="pl-PL"/>
        </w:rPr>
        <w:t>§ 1.</w:t>
      </w:r>
    </w:p>
    <w:p w:rsidR="0028535F" w:rsidRPr="009B62C2" w:rsidRDefault="00EF0586" w:rsidP="00EF05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8535F" w:rsidRPr="009B62C2">
        <w:rPr>
          <w:rFonts w:ascii="Arial" w:eastAsia="Times New Roman" w:hAnsi="Arial" w:cs="Arial"/>
          <w:sz w:val="24"/>
          <w:szCs w:val="24"/>
          <w:lang w:eastAsia="pl-PL"/>
        </w:rPr>
        <w:t>Wynajmują</w:t>
      </w:r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cy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oddaje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Najemcy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do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używania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Salę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: …………………………….. </w:t>
      </w:r>
      <w:proofErr w:type="spellStart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>położoną</w:t>
      </w:r>
      <w:proofErr w:type="spellEnd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</w:t>
      </w:r>
      <w:proofErr w:type="spellEnd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> 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piętrze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budynku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położonego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w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Chełmie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przy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ul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.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Partyzantów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40 (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dalej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zwaną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,,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Przedmiotem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n</w:t>
      </w:r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ajmu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”) w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dniu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................... w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godzinach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od …..... do …..... w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celu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......................</w:t>
      </w:r>
      <w:r w:rsidR="00855608">
        <w:rPr>
          <w:rFonts w:ascii="Arial" w:eastAsia="Times New Roman" w:hAnsi="Arial" w:cs="Arial"/>
          <w:sz w:val="24"/>
          <w:szCs w:val="24"/>
          <w:lang w:val="en-US" w:eastAsia="pl-PL"/>
        </w:rPr>
        <w:t>........................</w:t>
      </w:r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.........</w:t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...........................................</w:t>
      </w:r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..................</w:t>
      </w:r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>.....................</w:t>
      </w:r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a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Najemca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zobowiązuje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się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zapłacić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Wynajmującemu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z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tego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tytułu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wynagrodzenie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, o 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któr</w:t>
      </w:r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>ym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mowa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w § 4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niniejszej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Umowy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</w:p>
    <w:p w:rsidR="0028535F" w:rsidRPr="009B62C2" w:rsidRDefault="0028535F" w:rsidP="00EF05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Przedmiot Najmu zostanie wydany z </w:t>
      </w:r>
      <w:proofErr w:type="spellStart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wyposażeniem</w:t>
      </w:r>
      <w:proofErr w:type="spellEnd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technicznym</w:t>
      </w:r>
      <w:proofErr w:type="spellEnd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:</w:t>
      </w:r>
    </w:p>
    <w:p w:rsidR="0028535F" w:rsidRPr="009B62C2" w:rsidRDefault="00480CF2" w:rsidP="00EF0586">
      <w:pPr>
        <w:numPr>
          <w:ilvl w:val="0"/>
          <w:numId w:val="20"/>
        </w:numPr>
        <w:tabs>
          <w:tab w:val="left" w:pos="426"/>
        </w:tabs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28535F" w:rsidRPr="009B62C2">
        <w:rPr>
          <w:rFonts w:ascii="Arial" w:eastAsia="Times New Roman" w:hAnsi="Arial" w:cs="Arial"/>
          <w:sz w:val="24"/>
          <w:szCs w:val="24"/>
          <w:lang w:eastAsia="pl-PL"/>
        </w:rPr>
        <w:t>ali widowiskowej</w:t>
      </w:r>
      <w:r w:rsidR="00646B5C" w:rsidRPr="009B62C2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827E41" w:rsidRPr="009B62C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8535F" w:rsidRPr="009B62C2" w:rsidRDefault="00480CF2" w:rsidP="00EF0586">
      <w:pPr>
        <w:numPr>
          <w:ilvl w:val="0"/>
          <w:numId w:val="20"/>
        </w:numPr>
        <w:tabs>
          <w:tab w:val="left" w:pos="426"/>
        </w:tabs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28535F" w:rsidRPr="009B62C2">
        <w:rPr>
          <w:rFonts w:ascii="Arial" w:eastAsia="Times New Roman" w:hAnsi="Arial" w:cs="Arial"/>
          <w:sz w:val="24"/>
          <w:szCs w:val="24"/>
          <w:lang w:eastAsia="pl-PL"/>
        </w:rPr>
        <w:t>ali seminaryjnej</w:t>
      </w:r>
      <w:r w:rsidR="00646B5C" w:rsidRPr="009B62C2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827E41" w:rsidRPr="009B62C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8535F" w:rsidRPr="009B62C2" w:rsidRDefault="00480CF2" w:rsidP="008919E0">
      <w:pPr>
        <w:numPr>
          <w:ilvl w:val="0"/>
          <w:numId w:val="20"/>
        </w:numPr>
        <w:tabs>
          <w:tab w:val="left" w:pos="426"/>
        </w:tabs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28535F" w:rsidRPr="009B62C2">
        <w:rPr>
          <w:rFonts w:ascii="Arial" w:eastAsia="Times New Roman" w:hAnsi="Arial" w:cs="Arial"/>
          <w:sz w:val="24"/>
          <w:szCs w:val="24"/>
          <w:lang w:eastAsia="pl-PL"/>
        </w:rPr>
        <w:t>alerii NOVA</w:t>
      </w:r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>*</w:t>
      </w:r>
    </w:p>
    <w:p w:rsidR="002106A9" w:rsidRPr="009B62C2" w:rsidRDefault="00666B78" w:rsidP="00827E41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wymienionym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szczegółowo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w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Cenniku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wynajmu</w:t>
      </w:r>
      <w:proofErr w:type="spellEnd"/>
    </w:p>
    <w:p w:rsidR="00666B78" w:rsidRPr="009B62C2" w:rsidRDefault="002106A9" w:rsidP="00827E41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oraz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wyposażenia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dodatkowego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,</w:t>
      </w:r>
      <w:r w:rsidR="00855608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855608">
        <w:rPr>
          <w:rFonts w:ascii="Arial" w:eastAsia="Times New Roman" w:hAnsi="Arial" w:cs="Arial"/>
          <w:sz w:val="24"/>
          <w:szCs w:val="24"/>
          <w:lang w:val="en-US" w:eastAsia="pl-PL"/>
        </w:rPr>
        <w:t>tj</w:t>
      </w:r>
      <w:proofErr w:type="spellEnd"/>
      <w:r w:rsidR="00855608">
        <w:rPr>
          <w:rFonts w:ascii="Arial" w:eastAsia="Times New Roman" w:hAnsi="Arial" w:cs="Arial"/>
          <w:sz w:val="24"/>
          <w:szCs w:val="24"/>
          <w:lang w:val="en-US" w:eastAsia="pl-PL"/>
        </w:rPr>
        <w:t>.: ………………………………………………………...</w:t>
      </w:r>
    </w:p>
    <w:p w:rsidR="002106A9" w:rsidRPr="009B62C2" w:rsidRDefault="002106A9" w:rsidP="00827E41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……………………………</w:t>
      </w:r>
      <w:r w:rsidR="00855608">
        <w:rPr>
          <w:rFonts w:ascii="Arial" w:eastAsia="Times New Roman" w:hAnsi="Arial" w:cs="Arial"/>
          <w:sz w:val="24"/>
          <w:szCs w:val="24"/>
          <w:lang w:val="en-US" w:eastAsia="pl-PL"/>
        </w:rPr>
        <w:t>………………………………………………………………………</w:t>
      </w:r>
    </w:p>
    <w:p w:rsidR="0028535F" w:rsidRPr="009B62C2" w:rsidRDefault="0028535F" w:rsidP="00EF05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>Najemca oś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wiadcza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że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zapoznał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się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z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Regulaminem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wynajmu</w:t>
      </w:r>
      <w:proofErr w:type="spellEnd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pomieszczeń</w:t>
      </w:r>
      <w:proofErr w:type="spellEnd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w </w:t>
      </w:r>
      <w:proofErr w:type="spellStart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Chełmskiej</w:t>
      </w:r>
      <w:proofErr w:type="spellEnd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Bibliotece</w:t>
      </w:r>
      <w:proofErr w:type="spellEnd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Publicznej</w:t>
      </w:r>
      <w:proofErr w:type="spellEnd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im</w:t>
      </w:r>
      <w:proofErr w:type="spellEnd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. </w:t>
      </w:r>
      <w:proofErr w:type="spellStart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Marii</w:t>
      </w:r>
      <w:proofErr w:type="spellEnd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Pauliny</w:t>
      </w:r>
      <w:proofErr w:type="spellEnd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Orsetti</w:t>
      </w:r>
      <w:proofErr w:type="spellEnd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w </w:t>
      </w:r>
      <w:proofErr w:type="spellStart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Chełmie</w:t>
      </w:r>
      <w:proofErr w:type="spellEnd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(</w:t>
      </w:r>
      <w:proofErr w:type="spellStart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dalej</w:t>
      </w:r>
      <w:proofErr w:type="spellEnd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“</w:t>
      </w:r>
      <w:proofErr w:type="spellStart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Regulamin</w:t>
      </w:r>
      <w:proofErr w:type="spellEnd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”)</w:t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i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akceptuj</w:t>
      </w:r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ę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wszystkie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jego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postanowienia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</w:p>
    <w:p w:rsidR="00EF0586" w:rsidRPr="009B62C2" w:rsidRDefault="00EF0586" w:rsidP="00EF05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535F" w:rsidRPr="009B62C2" w:rsidRDefault="0028535F" w:rsidP="00EF05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b/>
          <w:sz w:val="24"/>
          <w:szCs w:val="24"/>
          <w:lang w:eastAsia="pl-PL"/>
        </w:rPr>
        <w:t>§ 2.</w:t>
      </w:r>
    </w:p>
    <w:p w:rsidR="0028535F" w:rsidRPr="009B62C2" w:rsidRDefault="0028535F" w:rsidP="00EF058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>Najemca oś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wiadcza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iż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zapoznał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się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ze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stanem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technicznym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oraz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wyposażeniem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Przedmiotu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EF0586" w:rsidRPr="009B62C2">
        <w:rPr>
          <w:rFonts w:ascii="Arial" w:eastAsia="Times New Roman" w:hAnsi="Arial" w:cs="Arial"/>
          <w:sz w:val="24"/>
          <w:szCs w:val="24"/>
          <w:lang w:val="en-US" w:eastAsia="pl-PL"/>
        </w:rPr>
        <w:t>n</w:t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ajmu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w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dniu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…………….................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roku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i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że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stan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ten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akceptuje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</w:p>
    <w:p w:rsidR="0028535F" w:rsidRPr="009B62C2" w:rsidRDefault="0028535F" w:rsidP="00EF058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Przedmiot 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>ajmu zostanie wydan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y Najemcy o godzinie: …….. i zwrócony </w:t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>Wynajmują</w:t>
      </w:r>
      <w:proofErr w:type="spellStart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>cemu</w:t>
      </w:r>
      <w:proofErr w:type="spellEnd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do </w:t>
      </w:r>
      <w:proofErr w:type="spellStart"/>
      <w:r w:rsidR="00EF0586" w:rsidRPr="009B62C2">
        <w:rPr>
          <w:rFonts w:ascii="Arial" w:eastAsia="Times New Roman" w:hAnsi="Arial" w:cs="Arial"/>
          <w:sz w:val="24"/>
          <w:szCs w:val="24"/>
          <w:lang w:val="en-US" w:eastAsia="pl-PL"/>
        </w:rPr>
        <w:t>godziny</w:t>
      </w:r>
      <w:proofErr w:type="spellEnd"/>
      <w:r w:rsidR="00EF0586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: ……… </w:t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w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dniu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........................................ .</w:t>
      </w:r>
    </w:p>
    <w:p w:rsidR="0028535F" w:rsidRPr="009B62C2" w:rsidRDefault="0028535F" w:rsidP="00EF058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Najemca nie jest uprawniony do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eastAsia="pl-PL"/>
        </w:rPr>
        <w:t>podnaję</w:t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cia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lub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użyczenia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Przedmiotu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najmu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osobom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trzecim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bez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zgody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Wynajmującego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</w:p>
    <w:p w:rsidR="0028535F" w:rsidRPr="009B62C2" w:rsidRDefault="0028535F" w:rsidP="00EF058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Najemca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eastAsia="pl-PL"/>
        </w:rPr>
        <w:t>zobowią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zany jest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korzystać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z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Przedmiotu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najmu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w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sposób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zgodny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z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jego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przeznaczeniem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w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celu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określonym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w </w:t>
      </w:r>
      <w:r w:rsidR="00B26227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§ 1 </w:t>
      </w:r>
      <w:proofErr w:type="spellStart"/>
      <w:r w:rsidR="00EF0586" w:rsidRPr="009B62C2">
        <w:rPr>
          <w:rFonts w:ascii="Arial" w:eastAsia="Times New Roman" w:hAnsi="Arial" w:cs="Arial"/>
          <w:sz w:val="24"/>
          <w:szCs w:val="24"/>
          <w:lang w:val="en-US" w:eastAsia="pl-PL"/>
        </w:rPr>
        <w:t>pkt</w:t>
      </w:r>
      <w:proofErr w:type="spellEnd"/>
      <w:r w:rsidR="00B26227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1</w:t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w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sposób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jak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najmniej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uciążliwy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dla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pracowników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i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osób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odwiedzających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siedzibę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Wynajmującego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</w:p>
    <w:p w:rsidR="00EF0586" w:rsidRPr="009B62C2" w:rsidRDefault="00EF0586" w:rsidP="00EF05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535F" w:rsidRPr="009B62C2" w:rsidRDefault="0028535F" w:rsidP="00EF05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b/>
          <w:sz w:val="24"/>
          <w:szCs w:val="24"/>
          <w:lang w:eastAsia="pl-PL"/>
        </w:rPr>
        <w:t>§ 3.</w:t>
      </w:r>
    </w:p>
    <w:p w:rsidR="0028535F" w:rsidRPr="009B62C2" w:rsidRDefault="0028535F" w:rsidP="00EF05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62C2">
        <w:rPr>
          <w:rFonts w:ascii="Arial" w:eastAsia="Times New Roman" w:hAnsi="Arial" w:cs="Arial"/>
          <w:spacing w:val="-16"/>
          <w:sz w:val="24"/>
          <w:szCs w:val="24"/>
          <w:lang w:eastAsia="pl-PL"/>
        </w:rPr>
        <w:t xml:space="preserve">Najemca </w:t>
      </w:r>
      <w:proofErr w:type="spellStart"/>
      <w:r w:rsidRPr="009B62C2">
        <w:rPr>
          <w:rFonts w:ascii="Arial" w:eastAsia="Times New Roman" w:hAnsi="Arial" w:cs="Arial"/>
          <w:spacing w:val="-16"/>
          <w:sz w:val="24"/>
          <w:szCs w:val="24"/>
          <w:lang w:eastAsia="pl-PL"/>
        </w:rPr>
        <w:t>zobowią</w:t>
      </w:r>
      <w:r w:rsidRPr="009B62C2">
        <w:rPr>
          <w:rFonts w:ascii="Arial" w:eastAsia="Times New Roman" w:hAnsi="Arial" w:cs="Arial"/>
          <w:spacing w:val="-16"/>
          <w:sz w:val="24"/>
          <w:szCs w:val="24"/>
          <w:lang w:val="en-US" w:eastAsia="pl-PL"/>
        </w:rPr>
        <w:t>zuje</w:t>
      </w:r>
      <w:proofErr w:type="spellEnd"/>
      <w:r w:rsidRPr="009B62C2">
        <w:rPr>
          <w:rFonts w:ascii="Arial" w:eastAsia="Times New Roman" w:hAnsi="Arial" w:cs="Arial"/>
          <w:spacing w:val="-1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16"/>
          <w:sz w:val="24"/>
          <w:szCs w:val="24"/>
          <w:lang w:val="en-US" w:eastAsia="pl-PL"/>
        </w:rPr>
        <w:t>się</w:t>
      </w:r>
      <w:proofErr w:type="spellEnd"/>
      <w:r w:rsidRPr="009B62C2">
        <w:rPr>
          <w:rFonts w:ascii="Arial" w:eastAsia="Times New Roman" w:hAnsi="Arial" w:cs="Arial"/>
          <w:spacing w:val="-16"/>
          <w:sz w:val="24"/>
          <w:szCs w:val="24"/>
          <w:lang w:val="en-US" w:eastAsia="pl-PL"/>
        </w:rPr>
        <w:t xml:space="preserve"> do </w:t>
      </w:r>
      <w:proofErr w:type="spellStart"/>
      <w:r w:rsidRPr="009B62C2">
        <w:rPr>
          <w:rFonts w:ascii="Arial" w:eastAsia="Times New Roman" w:hAnsi="Arial" w:cs="Arial"/>
          <w:spacing w:val="-16"/>
          <w:sz w:val="24"/>
          <w:szCs w:val="24"/>
          <w:lang w:val="en-US" w:eastAsia="pl-PL"/>
        </w:rPr>
        <w:t>zwrotnego</w:t>
      </w:r>
      <w:proofErr w:type="spellEnd"/>
      <w:r w:rsidRPr="009B62C2">
        <w:rPr>
          <w:rFonts w:ascii="Arial" w:eastAsia="Times New Roman" w:hAnsi="Arial" w:cs="Arial"/>
          <w:spacing w:val="-1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16"/>
          <w:sz w:val="24"/>
          <w:szCs w:val="24"/>
          <w:lang w:val="en-US" w:eastAsia="pl-PL"/>
        </w:rPr>
        <w:t>wydania</w:t>
      </w:r>
      <w:proofErr w:type="spellEnd"/>
      <w:r w:rsidRPr="009B62C2">
        <w:rPr>
          <w:rFonts w:ascii="Arial" w:eastAsia="Times New Roman" w:hAnsi="Arial" w:cs="Arial"/>
          <w:spacing w:val="-1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16"/>
          <w:sz w:val="24"/>
          <w:szCs w:val="24"/>
          <w:lang w:val="en-US" w:eastAsia="pl-PL"/>
        </w:rPr>
        <w:t>Wynajmującemu</w:t>
      </w:r>
      <w:proofErr w:type="spellEnd"/>
      <w:r w:rsidRPr="009B62C2">
        <w:rPr>
          <w:rFonts w:ascii="Arial" w:eastAsia="Times New Roman" w:hAnsi="Arial" w:cs="Arial"/>
          <w:spacing w:val="-1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16"/>
          <w:sz w:val="24"/>
          <w:szCs w:val="24"/>
          <w:lang w:val="en-US" w:eastAsia="pl-PL"/>
        </w:rPr>
        <w:t>Przedmiotu</w:t>
      </w:r>
      <w:proofErr w:type="spellEnd"/>
      <w:r w:rsidRPr="009B62C2">
        <w:rPr>
          <w:rFonts w:ascii="Arial" w:eastAsia="Times New Roman" w:hAnsi="Arial" w:cs="Arial"/>
          <w:spacing w:val="-1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16"/>
          <w:sz w:val="24"/>
          <w:szCs w:val="24"/>
          <w:lang w:val="en-US" w:eastAsia="pl-PL"/>
        </w:rPr>
        <w:t>najmu</w:t>
      </w:r>
      <w:proofErr w:type="spellEnd"/>
      <w:r w:rsidRPr="009B62C2">
        <w:rPr>
          <w:rFonts w:ascii="Arial" w:eastAsia="Times New Roman" w:hAnsi="Arial" w:cs="Arial"/>
          <w:spacing w:val="-16"/>
          <w:sz w:val="24"/>
          <w:szCs w:val="24"/>
          <w:lang w:val="en-US" w:eastAsia="pl-PL"/>
        </w:rPr>
        <w:t xml:space="preserve"> w </w:t>
      </w:r>
      <w:proofErr w:type="spellStart"/>
      <w:r w:rsidRPr="009B62C2">
        <w:rPr>
          <w:rFonts w:ascii="Arial" w:eastAsia="Times New Roman" w:hAnsi="Arial" w:cs="Arial"/>
          <w:spacing w:val="-16"/>
          <w:sz w:val="24"/>
          <w:szCs w:val="24"/>
          <w:lang w:val="en-US" w:eastAsia="pl-PL"/>
        </w:rPr>
        <w:t>stanie</w:t>
      </w:r>
      <w:proofErr w:type="spellEnd"/>
      <w:r w:rsidRPr="009B62C2">
        <w:rPr>
          <w:rFonts w:ascii="Arial" w:eastAsia="Times New Roman" w:hAnsi="Arial" w:cs="Arial"/>
          <w:spacing w:val="-1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16"/>
          <w:sz w:val="24"/>
          <w:szCs w:val="24"/>
          <w:lang w:val="en-US" w:eastAsia="pl-PL"/>
        </w:rPr>
        <w:t>niepogorszonym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</w:p>
    <w:p w:rsidR="0028535F" w:rsidRPr="009B62C2" w:rsidRDefault="0028535F" w:rsidP="00EF05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2. 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62C2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Najemca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eastAsia="pl-PL"/>
        </w:rPr>
        <w:t>zobowią</w:t>
      </w:r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zuje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się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uprzątnąć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Przedmiot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najmu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przed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zwrotnym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przekazaniem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Wynajmującemu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, pod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rygorem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obciążenia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Najemcy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dodatkową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opłatą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, o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której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="00D37470"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mowa</w:t>
      </w:r>
      <w:proofErr w:type="spellEnd"/>
      <w:r w:rsidR="00D37470"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w 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Regulaminie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</w:p>
    <w:p w:rsidR="0028535F" w:rsidRPr="009B62C2" w:rsidRDefault="0028535F" w:rsidP="00EF05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>Najemca zostanie obciąż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ony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pełnymi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kosztami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napra</w:t>
      </w:r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</w:t>
      </w:r>
      <w:proofErr w:type="spellEnd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>uszkodzeń</w:t>
      </w:r>
      <w:proofErr w:type="spellEnd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wyposażenia</w:t>
      </w:r>
      <w:proofErr w:type="spellEnd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>Sali</w:t>
      </w:r>
      <w:proofErr w:type="spellEnd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I 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wyposażenia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technicznego</w:t>
      </w:r>
      <w:proofErr w:type="spellEnd"/>
      <w:r w:rsidR="00EF0586" w:rsidRPr="009B62C2">
        <w:rPr>
          <w:rFonts w:ascii="Arial" w:eastAsia="Times New Roman" w:hAnsi="Arial" w:cs="Arial"/>
          <w:sz w:val="24"/>
          <w:szCs w:val="24"/>
          <w:lang w:val="en-US" w:eastAsia="pl-PL"/>
        </w:rPr>
        <w:t>,</w:t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powstałymi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w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wyniku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użytkowania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przez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Najemcę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oraz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osoby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znajdujące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się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w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Sali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za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jego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przyzwoleniem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</w:p>
    <w:p w:rsidR="0028535F" w:rsidRPr="009B62C2" w:rsidRDefault="0028535F" w:rsidP="00EF05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>W przypadku stwierdzenia szkody lub straty wynikł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ej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z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niewłaściwego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użytkowania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wynajmowanych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pomieszczeń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Najemca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pokryje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w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całości</w:t>
      </w:r>
      <w:proofErr w:type="spellEnd"/>
      <w:r w:rsidR="00EF0586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EF0586" w:rsidRPr="009B62C2">
        <w:rPr>
          <w:rFonts w:ascii="Arial" w:eastAsia="Times New Roman" w:hAnsi="Arial" w:cs="Arial"/>
          <w:sz w:val="24"/>
          <w:szCs w:val="24"/>
          <w:lang w:val="en-US" w:eastAsia="pl-PL"/>
        </w:rPr>
        <w:t>koszty</w:t>
      </w:r>
      <w:proofErr w:type="spellEnd"/>
      <w:r w:rsidR="00EF0586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EF0586" w:rsidRPr="009B62C2">
        <w:rPr>
          <w:rFonts w:ascii="Arial" w:eastAsia="Times New Roman" w:hAnsi="Arial" w:cs="Arial"/>
          <w:sz w:val="24"/>
          <w:szCs w:val="24"/>
          <w:lang w:val="en-US" w:eastAsia="pl-PL"/>
        </w:rPr>
        <w:t>usunięcia</w:t>
      </w:r>
      <w:proofErr w:type="spellEnd"/>
      <w:r w:rsidR="00EF0586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EF0586" w:rsidRPr="009B62C2">
        <w:rPr>
          <w:rFonts w:ascii="Arial" w:eastAsia="Times New Roman" w:hAnsi="Arial" w:cs="Arial"/>
          <w:sz w:val="24"/>
          <w:szCs w:val="24"/>
          <w:lang w:val="en-US" w:eastAsia="pl-PL"/>
        </w:rPr>
        <w:t>uszkodzenia</w:t>
      </w:r>
      <w:proofErr w:type="spellEnd"/>
      <w:r w:rsidR="00EF0586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w 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terminie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14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dni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EF0586" w:rsidRPr="009B62C2">
        <w:rPr>
          <w:rFonts w:ascii="Arial" w:eastAsia="Times New Roman" w:hAnsi="Arial" w:cs="Arial"/>
          <w:sz w:val="24"/>
          <w:szCs w:val="24"/>
          <w:lang w:val="en-US" w:eastAsia="pl-PL"/>
        </w:rPr>
        <w:t>licząc</w:t>
      </w:r>
      <w:proofErr w:type="spellEnd"/>
      <w:r w:rsidR="00EF0586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od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daty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sporządzenia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Protokołu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zdawczo-odbiorczego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</w:p>
    <w:p w:rsidR="0028535F" w:rsidRPr="009B62C2" w:rsidRDefault="0028535F" w:rsidP="00EF05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>Podstawą</w:t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określenia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wysokości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ewentualnych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szkód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i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strat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będzie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Protokół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zdawczo-odbiorczy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podpisany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przez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Strony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po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zakończeniu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najmu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. W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przypadku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nieuzasadnionej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odmowy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podpisania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przez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Najemcę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protokołu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Wynajmujący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sporządzi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i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podpisze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samodzielnie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protokół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</w:p>
    <w:p w:rsidR="0028535F" w:rsidRPr="009B62C2" w:rsidRDefault="0028535F" w:rsidP="00EF05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62C2">
        <w:rPr>
          <w:rFonts w:ascii="Arial" w:eastAsia="Times New Roman" w:hAnsi="Arial" w:cs="Arial"/>
          <w:spacing w:val="-6"/>
          <w:sz w:val="24"/>
          <w:szCs w:val="24"/>
          <w:lang w:eastAsia="pl-PL"/>
        </w:rPr>
        <w:t>Najemca oś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wiadcza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,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iż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ponosi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pełną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i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wyłączną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odpowiedzialność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za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działania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własne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,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jak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również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za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działania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osób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trzecich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znajdujących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się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w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Przedmiocie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na</w:t>
      </w:r>
      <w:r w:rsidR="00646B5C"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jmu</w:t>
      </w:r>
      <w:proofErr w:type="spellEnd"/>
      <w:r w:rsidR="00646B5C"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. </w:t>
      </w:r>
      <w:proofErr w:type="spellStart"/>
      <w:r w:rsidR="00646B5C"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Najemca</w:t>
      </w:r>
      <w:proofErr w:type="spellEnd"/>
      <w:r w:rsidR="00646B5C"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="00646B5C"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zobowiązuje</w:t>
      </w:r>
      <w:proofErr w:type="spellEnd"/>
      <w:r w:rsidR="00646B5C"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="00646B5C"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się</w:t>
      </w:r>
      <w:proofErr w:type="spellEnd"/>
      <w:r w:rsidR="00646B5C"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do 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zabezpieczenia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mienia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własnego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oraz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uczestników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wydarzenia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w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czasie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trwania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umowy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najmu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</w:p>
    <w:p w:rsidR="0028535F" w:rsidRPr="009B62C2" w:rsidRDefault="0028535F" w:rsidP="00EF05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>Wynajmują</w:t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cy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wyraża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zgodę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przeprowadzenie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następujących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adaptacji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wynajmowanego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pomieszczenia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lub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ustawienie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następujących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dekoracji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(</w:t>
      </w:r>
      <w:proofErr w:type="spellStart"/>
      <w:r w:rsidR="00EF0586" w:rsidRPr="009B62C2">
        <w:rPr>
          <w:rFonts w:ascii="Arial" w:eastAsia="Times New Roman" w:hAnsi="Arial" w:cs="Arial"/>
          <w:sz w:val="24"/>
          <w:szCs w:val="24"/>
          <w:lang w:val="en-US" w:eastAsia="pl-PL"/>
        </w:rPr>
        <w:t>dalej</w:t>
      </w:r>
      <w:proofErr w:type="spellEnd"/>
      <w:r w:rsidR="00EF0586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,,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Adaptacje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"):</w:t>
      </w:r>
    </w:p>
    <w:p w:rsidR="0028535F" w:rsidRPr="009B62C2" w:rsidRDefault="0028535F" w:rsidP="00EF0586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</w:t>
      </w:r>
    </w:p>
    <w:p w:rsidR="0028535F" w:rsidRPr="009B62C2" w:rsidRDefault="0028535F" w:rsidP="00EF0586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</w:t>
      </w:r>
    </w:p>
    <w:p w:rsidR="0028535F" w:rsidRPr="009B62C2" w:rsidRDefault="0028535F" w:rsidP="00EF0586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</w:t>
      </w:r>
      <w:r w:rsidR="00480CF2"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8535F" w:rsidRPr="009B62C2" w:rsidRDefault="0028535F" w:rsidP="00EF0586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</w:t>
      </w:r>
    </w:p>
    <w:p w:rsidR="0028535F" w:rsidRPr="009B62C2" w:rsidRDefault="0028535F" w:rsidP="00EF058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>Najemca oś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wiadcza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iż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wszelkie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Adaptacje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o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których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mowa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w </w:t>
      </w:r>
      <w:r w:rsidR="00EF0586" w:rsidRPr="009B62C2">
        <w:rPr>
          <w:rFonts w:ascii="Arial" w:eastAsia="Times New Roman" w:hAnsi="Arial" w:cs="Arial"/>
          <w:sz w:val="24"/>
          <w:szCs w:val="24"/>
          <w:lang w:val="en-US" w:eastAsia="pl-PL"/>
        </w:rPr>
        <w:t>pkt</w:t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. 7,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zostaną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przeprowadzone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wyłącznie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jego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koszt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i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odpowiedzialność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w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sposób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profesjo</w:t>
      </w:r>
      <w:r w:rsidR="00EF0586"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nalny</w:t>
      </w:r>
      <w:proofErr w:type="spellEnd"/>
      <w:r w:rsidR="00EF0586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w </w:t>
      </w:r>
      <w:proofErr w:type="spellStart"/>
      <w:r w:rsidR="00EF0586" w:rsidRPr="009B62C2">
        <w:rPr>
          <w:rFonts w:ascii="Arial" w:eastAsia="Times New Roman" w:hAnsi="Arial" w:cs="Arial"/>
          <w:sz w:val="24"/>
          <w:szCs w:val="24"/>
          <w:lang w:val="en-US" w:eastAsia="pl-PL"/>
        </w:rPr>
        <w:t>szczególności</w:t>
      </w:r>
      <w:proofErr w:type="spellEnd"/>
      <w:r w:rsidR="00EF0586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EF0586" w:rsidRPr="009B62C2">
        <w:rPr>
          <w:rFonts w:ascii="Arial" w:eastAsia="Times New Roman" w:hAnsi="Arial" w:cs="Arial"/>
          <w:sz w:val="24"/>
          <w:szCs w:val="24"/>
          <w:lang w:val="en-US" w:eastAsia="pl-PL"/>
        </w:rPr>
        <w:t>dbając</w:t>
      </w:r>
      <w:proofErr w:type="spellEnd"/>
      <w:r w:rsidR="00EF0586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="00480CF2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any </w:t>
      </w:r>
      <w:proofErr w:type="spellStart"/>
      <w:r w:rsidR="00480CF2" w:rsidRPr="009B62C2">
        <w:rPr>
          <w:rFonts w:ascii="Arial" w:eastAsia="Times New Roman" w:hAnsi="Arial" w:cs="Arial"/>
          <w:sz w:val="24"/>
          <w:szCs w:val="24"/>
          <w:lang w:val="en-US" w:eastAsia="pl-PL"/>
        </w:rPr>
        <w:t>nie</w:t>
      </w:r>
      <w:proofErr w:type="spellEnd"/>
      <w:r w:rsidR="00480CF2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480CF2" w:rsidRPr="009B62C2">
        <w:rPr>
          <w:rFonts w:ascii="Arial" w:eastAsia="Times New Roman" w:hAnsi="Arial" w:cs="Arial"/>
          <w:sz w:val="24"/>
          <w:szCs w:val="24"/>
          <w:lang w:val="en-US" w:eastAsia="pl-PL"/>
        </w:rPr>
        <w:t>uszkodzić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Przedmiotu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najmu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.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Adaptacje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nie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będą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naruszać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stałych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elementów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Przedmiotu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najmu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wchodzących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w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jego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skład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i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ich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wystroju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architektonicznego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</w:p>
    <w:p w:rsidR="0028535F" w:rsidRPr="009B62C2" w:rsidRDefault="0028535F" w:rsidP="00EF058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Najemca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eastAsia="pl-PL"/>
        </w:rPr>
        <w:t>zobowią</w:t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zuje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się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do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nieprzeprowadzania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Adaptacji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w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Przedmiocie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najmu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ponad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zakres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uzgodniony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z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Wynajmującym</w:t>
      </w:r>
      <w:proofErr w:type="spellEnd"/>
      <w:r w:rsidR="00480CF2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  <w:proofErr w:type="spellStart"/>
      <w:r w:rsidR="00480CF2" w:rsidRPr="009B62C2">
        <w:rPr>
          <w:rFonts w:ascii="Arial" w:eastAsia="Times New Roman" w:hAnsi="Arial" w:cs="Arial"/>
          <w:sz w:val="24"/>
          <w:szCs w:val="24"/>
          <w:lang w:val="en-US" w:eastAsia="pl-PL"/>
        </w:rPr>
        <w:t>opisany</w:t>
      </w:r>
      <w:proofErr w:type="spellEnd"/>
      <w:r w:rsidR="00480CF2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w pkt. 7</w:t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</w:p>
    <w:p w:rsidR="00EF0586" w:rsidRPr="009B62C2" w:rsidRDefault="00EF0586" w:rsidP="00EF05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535F" w:rsidRPr="009B62C2" w:rsidRDefault="0028535F" w:rsidP="00EF05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b/>
          <w:sz w:val="24"/>
          <w:szCs w:val="24"/>
          <w:lang w:eastAsia="pl-PL"/>
        </w:rPr>
        <w:t>§ 4.</w:t>
      </w:r>
    </w:p>
    <w:p w:rsidR="007C1A9C" w:rsidRPr="009B62C2" w:rsidRDefault="0028535F" w:rsidP="007C1A9C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>Wynajmują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cemu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przysługuje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wynagrodzenie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w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wysokości</w:t>
      </w:r>
      <w:proofErr w:type="spellEnd"/>
      <w:r w:rsidR="007C1A9C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="00480CF2" w:rsidRPr="009B62C2">
        <w:rPr>
          <w:rFonts w:ascii="Arial" w:eastAsia="Times New Roman" w:hAnsi="Arial" w:cs="Arial"/>
          <w:sz w:val="24"/>
          <w:szCs w:val="24"/>
          <w:lang w:val="en-US" w:eastAsia="pl-PL"/>
        </w:rPr>
        <w:t>......</w:t>
      </w:r>
      <w:r w:rsidR="00646B5C" w:rsidRPr="009B62C2">
        <w:rPr>
          <w:rFonts w:ascii="Arial" w:eastAsia="Times New Roman" w:hAnsi="Arial" w:cs="Arial"/>
          <w:sz w:val="24"/>
          <w:szCs w:val="24"/>
          <w:lang w:val="en-US" w:eastAsia="pl-PL"/>
        </w:rPr>
        <w:t>....</w:t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... (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słownie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:</w:t>
      </w:r>
      <w:r w:rsidR="00480CF2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="00646B5C" w:rsidRPr="009B62C2">
        <w:rPr>
          <w:rFonts w:ascii="Arial" w:eastAsia="Times New Roman" w:hAnsi="Arial" w:cs="Arial"/>
          <w:sz w:val="24"/>
          <w:szCs w:val="24"/>
          <w:lang w:val="en-US" w:eastAsia="pl-PL"/>
        </w:rPr>
        <w:t>………….</w:t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...</w:t>
      </w:r>
      <w:r w:rsidR="00D3747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..........</w:t>
      </w:r>
      <w:r w:rsidR="00D37470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="00646B5C" w:rsidRPr="009B62C2">
        <w:rPr>
          <w:rFonts w:ascii="Arial" w:eastAsia="Times New Roman" w:hAnsi="Arial" w:cs="Arial"/>
          <w:sz w:val="24"/>
          <w:szCs w:val="24"/>
          <w:lang w:val="en-US" w:eastAsia="pl-PL"/>
        </w:rPr>
        <w:t>............</w:t>
      </w:r>
      <w:r w:rsidR="00D3747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............</w:t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)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zł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brutto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ustalone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podstawie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Cennika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wynajmu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480CF2" w:rsidRPr="009B62C2">
        <w:rPr>
          <w:rFonts w:ascii="Arial" w:eastAsia="Times New Roman" w:hAnsi="Arial" w:cs="Arial"/>
          <w:sz w:val="24"/>
          <w:szCs w:val="24"/>
          <w:lang w:val="en-US" w:eastAsia="pl-PL"/>
        </w:rPr>
        <w:t>s</w:t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al</w:t>
      </w:r>
      <w:proofErr w:type="spellEnd"/>
      <w:r w:rsidR="00480CF2" w:rsidRPr="009B62C2">
        <w:rPr>
          <w:rFonts w:ascii="Arial" w:eastAsia="Times New Roman" w:hAnsi="Arial" w:cs="Arial"/>
          <w:sz w:val="24"/>
          <w:szCs w:val="24"/>
          <w:lang w:val="en-US" w:eastAsia="pl-PL"/>
        </w:rPr>
        <w:t>/</w:t>
      </w:r>
      <w:proofErr w:type="spellStart"/>
      <w:r w:rsidR="007C1A9C" w:rsidRPr="009B62C2">
        <w:rPr>
          <w:rFonts w:ascii="Arial" w:eastAsia="Times New Roman" w:hAnsi="Arial" w:cs="Arial"/>
          <w:sz w:val="24"/>
          <w:szCs w:val="24"/>
          <w:lang w:val="en-US" w:eastAsia="pl-PL"/>
        </w:rPr>
        <w:t>s</w:t>
      </w:r>
      <w:r w:rsidR="00480CF2" w:rsidRPr="009B62C2">
        <w:rPr>
          <w:rFonts w:ascii="Arial" w:eastAsia="Times New Roman" w:hAnsi="Arial" w:cs="Arial"/>
          <w:sz w:val="24"/>
          <w:szCs w:val="24"/>
          <w:lang w:val="en-US" w:eastAsia="pl-PL"/>
        </w:rPr>
        <w:t>ali</w:t>
      </w:r>
      <w:proofErr w:type="spellEnd"/>
      <w:r w:rsidR="007C1A9C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  <w:proofErr w:type="spellStart"/>
      <w:r w:rsidR="007C1A9C"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</w:t>
      </w:r>
      <w:proofErr w:type="spellEnd"/>
      <w:r w:rsidR="007C1A9C" w:rsidRPr="009B62C2">
        <w:rPr>
          <w:rFonts w:ascii="Arial" w:eastAsia="Times New Roman" w:hAnsi="Arial" w:cs="Arial"/>
          <w:sz w:val="24"/>
          <w:szCs w:val="24"/>
          <w:lang w:val="en-US" w:eastAsia="pl-PL"/>
        </w:rPr>
        <w:t> </w:t>
      </w:r>
      <w:proofErr w:type="spellStart"/>
      <w:r w:rsidR="007C1A9C" w:rsidRPr="009B62C2">
        <w:rPr>
          <w:rFonts w:ascii="Arial" w:eastAsia="Times New Roman" w:hAnsi="Arial" w:cs="Arial"/>
          <w:sz w:val="24"/>
          <w:szCs w:val="24"/>
          <w:lang w:val="en-US" w:eastAsia="pl-PL"/>
        </w:rPr>
        <w:t>które</w:t>
      </w:r>
      <w:proofErr w:type="spellEnd"/>
      <w:r w:rsidR="007C1A9C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7C1A9C" w:rsidRPr="009B62C2">
        <w:rPr>
          <w:rFonts w:ascii="Arial" w:eastAsia="Times New Roman" w:hAnsi="Arial" w:cs="Arial"/>
          <w:sz w:val="24"/>
          <w:szCs w:val="24"/>
          <w:lang w:val="en-US" w:eastAsia="pl-PL"/>
        </w:rPr>
        <w:t>składa</w:t>
      </w:r>
      <w:proofErr w:type="spellEnd"/>
      <w:r w:rsidR="007C1A9C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7C1A9C" w:rsidRPr="009B62C2">
        <w:rPr>
          <w:rFonts w:ascii="Arial" w:eastAsia="Times New Roman" w:hAnsi="Arial" w:cs="Arial"/>
          <w:sz w:val="24"/>
          <w:szCs w:val="24"/>
          <w:lang w:val="en-US" w:eastAsia="pl-PL"/>
        </w:rPr>
        <w:t>się</w:t>
      </w:r>
      <w:proofErr w:type="spellEnd"/>
      <w:r w:rsidR="007C1A9C" w:rsidRPr="009B62C2">
        <w:rPr>
          <w:rFonts w:ascii="Arial" w:eastAsia="Times New Roman" w:hAnsi="Arial" w:cs="Arial"/>
          <w:sz w:val="24"/>
          <w:szCs w:val="24"/>
          <w:lang w:val="en-US" w:eastAsia="pl-PL"/>
        </w:rPr>
        <w:t>:</w:t>
      </w:r>
    </w:p>
    <w:p w:rsidR="007C1A9C" w:rsidRPr="009B62C2" w:rsidRDefault="00855608" w:rsidP="007C1A9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wynajem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sali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 …………………: </w:t>
      </w:r>
      <w:r>
        <w:rPr>
          <w:rFonts w:ascii="Arial" w:eastAsia="Times New Roman" w:hAnsi="Arial" w:cs="Arial"/>
          <w:sz w:val="24"/>
          <w:szCs w:val="24"/>
          <w:lang w:val="en-US" w:eastAsia="pl-PL"/>
        </w:rPr>
        <w:tab/>
      </w:r>
      <w:r>
        <w:rPr>
          <w:rFonts w:ascii="Arial" w:eastAsia="Times New Roman" w:hAnsi="Arial" w:cs="Arial"/>
          <w:sz w:val="24"/>
          <w:szCs w:val="24"/>
          <w:lang w:val="en-US" w:eastAsia="pl-PL"/>
        </w:rPr>
        <w:tab/>
        <w:t xml:space="preserve">                      ………….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zł.</w:t>
      </w:r>
      <w:r w:rsidR="007C1A9C" w:rsidRPr="009B62C2">
        <w:rPr>
          <w:rFonts w:ascii="Arial" w:eastAsia="Times New Roman" w:hAnsi="Arial" w:cs="Arial"/>
          <w:sz w:val="24"/>
          <w:szCs w:val="24"/>
          <w:lang w:val="en-US" w:eastAsia="pl-PL"/>
        </w:rPr>
        <w:t>brutto</w:t>
      </w:r>
      <w:proofErr w:type="spellEnd"/>
      <w:r w:rsidR="007C1A9C" w:rsidRPr="009B62C2">
        <w:rPr>
          <w:rFonts w:ascii="Arial" w:eastAsia="Times New Roman" w:hAnsi="Arial" w:cs="Arial"/>
          <w:sz w:val="24"/>
          <w:szCs w:val="24"/>
          <w:lang w:val="en-US" w:eastAsia="pl-PL"/>
        </w:rPr>
        <w:t>;</w:t>
      </w:r>
    </w:p>
    <w:p w:rsidR="007C1A9C" w:rsidRPr="009B62C2" w:rsidRDefault="007C1A9C" w:rsidP="007C1A9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przygotowanie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i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posprzątanie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sali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dezynfekcja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: </w:t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ab/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ab/>
        <w:t xml:space="preserve">………….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zł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brutto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;</w:t>
      </w:r>
    </w:p>
    <w:p w:rsidR="0028535F" w:rsidRPr="009B62C2" w:rsidRDefault="007C1A9C" w:rsidP="007C1A9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obsługa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="008919E0" w:rsidRPr="009B62C2">
        <w:rPr>
          <w:rFonts w:ascii="Arial" w:hAnsi="Arial" w:cs="Arial"/>
          <w:sz w:val="24"/>
          <w:szCs w:val="24"/>
        </w:rPr>
        <w:t>techniczna</w:t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: </w:t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ab/>
      </w:r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ab/>
      </w:r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ab/>
      </w:r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ab/>
      </w:r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ab/>
      </w:r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ab/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………….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zł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brutto</w:t>
      </w:r>
      <w:proofErr w:type="spellEnd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;</w:t>
      </w:r>
    </w:p>
    <w:p w:rsidR="008919E0" w:rsidRPr="009B62C2" w:rsidRDefault="008919E0" w:rsidP="007C1A9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9B62C2">
        <w:rPr>
          <w:rFonts w:ascii="Arial" w:hAnsi="Arial" w:cs="Arial"/>
          <w:sz w:val="24"/>
          <w:szCs w:val="24"/>
        </w:rPr>
        <w:t xml:space="preserve">wynajem poza dniami roboczymi </w:t>
      </w:r>
      <w:r w:rsidRPr="009B62C2">
        <w:rPr>
          <w:rFonts w:ascii="Arial" w:hAnsi="Arial" w:cs="Arial"/>
          <w:sz w:val="24"/>
          <w:szCs w:val="24"/>
        </w:rPr>
        <w:tab/>
      </w:r>
      <w:r w:rsidRPr="009B62C2">
        <w:rPr>
          <w:rFonts w:ascii="Arial" w:hAnsi="Arial" w:cs="Arial"/>
          <w:sz w:val="24"/>
          <w:szCs w:val="24"/>
        </w:rPr>
        <w:tab/>
      </w:r>
      <w:r w:rsidRPr="009B62C2">
        <w:rPr>
          <w:rFonts w:ascii="Arial" w:hAnsi="Arial" w:cs="Arial"/>
          <w:sz w:val="24"/>
          <w:szCs w:val="24"/>
        </w:rPr>
        <w:tab/>
      </w:r>
      <w:r w:rsidRPr="009B62C2">
        <w:rPr>
          <w:rFonts w:ascii="Arial" w:hAnsi="Arial" w:cs="Arial"/>
          <w:sz w:val="24"/>
          <w:szCs w:val="24"/>
        </w:rPr>
        <w:tab/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………….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zł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brutto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</w:p>
    <w:p w:rsidR="00480CF2" w:rsidRPr="009B62C2" w:rsidRDefault="008919E0" w:rsidP="007C1A9C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Zapłata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wynagrodzenia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nastąpi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podstawie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faktury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VAT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sporządzonej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w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dniu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wynajmu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:</w:t>
      </w:r>
    </w:p>
    <w:p w:rsidR="00480CF2" w:rsidRPr="009B62C2" w:rsidRDefault="00480CF2" w:rsidP="00480CF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gotówką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;</w:t>
      </w:r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*</w:t>
      </w:r>
    </w:p>
    <w:p w:rsidR="0028535F" w:rsidRPr="009B62C2" w:rsidRDefault="00480CF2" w:rsidP="00480CF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przelewem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w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terminie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7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dni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licząc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>od</w:t>
      </w:r>
      <w:proofErr w:type="spellEnd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>daty</w:t>
      </w:r>
      <w:proofErr w:type="spellEnd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wystawienia</w:t>
      </w:r>
      <w:proofErr w:type="spellEnd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>faktury</w:t>
      </w:r>
      <w:proofErr w:type="spellEnd"/>
      <w:r w:rsidR="00D37470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D3747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</w:t>
      </w:r>
      <w:proofErr w:type="spellEnd"/>
      <w:r w:rsidR="00D37470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D3747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wskazany</w:t>
      </w:r>
      <w:proofErr w:type="spellEnd"/>
      <w:r w:rsidR="00D37470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D3747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przez</w:t>
      </w:r>
      <w:proofErr w:type="spellEnd"/>
      <w:r w:rsidR="00D37470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D3747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Wynajmującego</w:t>
      </w:r>
      <w:proofErr w:type="spellEnd"/>
      <w:r w:rsidR="00D37470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</w:t>
      </w:r>
      <w:proofErr w:type="spellEnd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fakturze</w:t>
      </w:r>
      <w:proofErr w:type="spellEnd"/>
      <w:r w:rsidR="008919E0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D3747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numer</w:t>
      </w:r>
      <w:proofErr w:type="spellEnd"/>
      <w:r w:rsidR="00D37470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D3747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rachunku</w:t>
      </w:r>
      <w:proofErr w:type="spellEnd"/>
      <w:r w:rsidR="00D37470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bankowego</w:t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>*</w:t>
      </w:r>
    </w:p>
    <w:p w:rsidR="0028535F" w:rsidRPr="009B62C2" w:rsidRDefault="0028535F" w:rsidP="007C1A9C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>Najemca oś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wiadcza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że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jest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płatnikiem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podatku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V</w:t>
      </w:r>
      <w:r w:rsidR="00D37470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AT </w:t>
      </w:r>
      <w:proofErr w:type="spellStart"/>
      <w:r w:rsidR="00D3747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i</w:t>
      </w:r>
      <w:proofErr w:type="spellEnd"/>
      <w:r w:rsidR="00D37470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D3747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upoważnia</w:t>
      </w:r>
      <w:proofErr w:type="spellEnd"/>
      <w:r w:rsidR="00D37470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D37470"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Wynajmującego</w:t>
      </w:r>
      <w:proofErr w:type="spellEnd"/>
      <w:r w:rsidR="00D37470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>do 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wystawienia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faktury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VAT bez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podpisu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Najemcy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</w:p>
    <w:p w:rsidR="00EF0586" w:rsidRPr="009B62C2" w:rsidRDefault="00EF0586" w:rsidP="00EF0586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535F" w:rsidRPr="009B62C2" w:rsidRDefault="0028535F" w:rsidP="00EF05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b/>
          <w:sz w:val="24"/>
          <w:szCs w:val="24"/>
          <w:lang w:eastAsia="pl-PL"/>
        </w:rPr>
        <w:t>§ 5.</w:t>
      </w:r>
    </w:p>
    <w:p w:rsidR="0028535F" w:rsidRPr="009B62C2" w:rsidRDefault="0028535F" w:rsidP="00EF058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>Regulamin wynajmu i Cennik stanowią</w:t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integralną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część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Umowy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</w:p>
    <w:p w:rsidR="0028535F" w:rsidRPr="009B62C2" w:rsidRDefault="0028535F" w:rsidP="00EF058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2. 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W przypadku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eastAsia="pl-PL"/>
        </w:rPr>
        <w:t>niedają</w:t>
      </w:r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cych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się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usunąć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różni</w:t>
      </w:r>
      <w:r w:rsidR="00480CF2" w:rsidRPr="009B62C2">
        <w:rPr>
          <w:rFonts w:ascii="Arial" w:eastAsia="Times New Roman" w:hAnsi="Arial" w:cs="Arial"/>
          <w:sz w:val="24"/>
          <w:szCs w:val="24"/>
          <w:lang w:val="en-US" w:eastAsia="pl-PL"/>
        </w:rPr>
        <w:t>c</w:t>
      </w:r>
      <w:proofErr w:type="spellEnd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>pomiędzy</w:t>
      </w:r>
      <w:proofErr w:type="spellEnd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>treścią</w:t>
      </w:r>
      <w:proofErr w:type="spellEnd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>dokumentów</w:t>
      </w:r>
      <w:proofErr w:type="spellEnd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o </w:t>
      </w:r>
      <w:proofErr w:type="spellStart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>których</w:t>
      </w:r>
      <w:proofErr w:type="spellEnd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>mowa</w:t>
      </w:r>
      <w:proofErr w:type="spellEnd"/>
      <w:r w:rsidR="00725E6B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w 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ust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. 1, a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treścią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Umowy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wiążące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w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tym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zakresie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są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postanowienia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Umowy</w:t>
      </w:r>
      <w:proofErr w:type="spellEnd"/>
      <w:r w:rsidRPr="009B62C2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</w:p>
    <w:p w:rsidR="0028535F" w:rsidRPr="009B62C2" w:rsidRDefault="0028535F" w:rsidP="00EF058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EF0586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62C2">
        <w:rPr>
          <w:rFonts w:ascii="Arial" w:eastAsia="Times New Roman" w:hAnsi="Arial" w:cs="Arial"/>
          <w:spacing w:val="-6"/>
          <w:sz w:val="24"/>
          <w:szCs w:val="24"/>
          <w:lang w:eastAsia="pl-PL"/>
        </w:rPr>
        <w:t>W sprawach nieuregulowanych niniejszą</w:t>
      </w:r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Umową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="00D37470"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mają</w:t>
      </w:r>
      <w:proofErr w:type="spellEnd"/>
      <w:r w:rsidR="00D37470"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="00D37470"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zastosowanie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przepisy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Kodeksu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cywilnego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.</w:t>
      </w:r>
    </w:p>
    <w:p w:rsidR="00EF0586" w:rsidRPr="009B62C2" w:rsidRDefault="00EF0586" w:rsidP="00EF05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535F" w:rsidRPr="009B62C2" w:rsidRDefault="0028535F" w:rsidP="00EF05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b/>
          <w:sz w:val="24"/>
          <w:szCs w:val="24"/>
          <w:lang w:eastAsia="pl-PL"/>
        </w:rPr>
        <w:t>§ 6.</w:t>
      </w:r>
    </w:p>
    <w:p w:rsidR="00725E6B" w:rsidRPr="009B62C2" w:rsidRDefault="0028535F" w:rsidP="00725E6B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>Strony deklarują, iż w razie powstania jakiegokolwiek sporu wynikającego z interpretacji lub wykonania Umowy podejmą w dobrej wierze negocjacje w celu r</w:t>
      </w:r>
      <w:r w:rsidR="00725E6B"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ozstrzygnięcia takiego sporu. </w:t>
      </w:r>
    </w:p>
    <w:p w:rsidR="0028535F" w:rsidRPr="009B62C2" w:rsidRDefault="00725E6B" w:rsidP="00725E6B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="0028535F"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przypadku </w:t>
      </w:r>
      <w:r w:rsidR="00480CF2" w:rsidRPr="009B62C2">
        <w:rPr>
          <w:rFonts w:ascii="Arial" w:eastAsia="Times New Roman" w:hAnsi="Arial" w:cs="Arial"/>
          <w:sz w:val="24"/>
          <w:szCs w:val="24"/>
          <w:lang w:eastAsia="pl-PL"/>
        </w:rPr>
        <w:t>braku</w:t>
      </w:r>
      <w:r w:rsidR="0028535F"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 porozumienia w drodze negocjacji w terminie 14 dni od dnia doręczenia przez jedną ze Stron drugiej Stronie pisemnego wezwania do negocjacji w celu zakończenia sporu,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eastAsia="pl-PL"/>
        </w:rPr>
        <w:t>sp</w:t>
      </w:r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ór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taki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Strony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poddają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rozstrzygnięciu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480CF2" w:rsidRPr="009B62C2">
        <w:rPr>
          <w:rFonts w:ascii="Arial" w:eastAsia="Times New Roman" w:hAnsi="Arial" w:cs="Arial"/>
          <w:sz w:val="24"/>
          <w:szCs w:val="24"/>
          <w:lang w:val="en-US" w:eastAsia="pl-PL"/>
        </w:rPr>
        <w:t>s</w:t>
      </w:r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ądowi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powszechnemu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miejscowo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właściwemu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dla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siedziby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Wynajmującego</w:t>
      </w:r>
      <w:proofErr w:type="spellEnd"/>
      <w:r w:rsidR="0028535F" w:rsidRPr="009B62C2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</w:p>
    <w:p w:rsidR="00EF0586" w:rsidRPr="009B62C2" w:rsidRDefault="00EF0586" w:rsidP="00EF05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535F" w:rsidRPr="009B62C2" w:rsidRDefault="0028535F" w:rsidP="00EF05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b/>
          <w:sz w:val="24"/>
          <w:szCs w:val="24"/>
          <w:lang w:eastAsia="pl-PL"/>
        </w:rPr>
        <w:t>§ 7.</w:t>
      </w:r>
    </w:p>
    <w:p w:rsidR="0028535F" w:rsidRPr="009B62C2" w:rsidRDefault="0028535F" w:rsidP="002354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>Wszelkie zmiany niniejszej Umowy wymagają formy pisemnej pod rygorem nieważności.</w:t>
      </w:r>
    </w:p>
    <w:p w:rsidR="00646B5C" w:rsidRPr="009B62C2" w:rsidRDefault="00646B5C" w:rsidP="00EF05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535F" w:rsidRPr="009B62C2" w:rsidRDefault="0028535F" w:rsidP="00EF05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b/>
          <w:sz w:val="24"/>
          <w:szCs w:val="24"/>
          <w:lang w:eastAsia="pl-PL"/>
        </w:rPr>
        <w:t>§ 8.</w:t>
      </w:r>
    </w:p>
    <w:p w:rsidR="0028535F" w:rsidRPr="009B62C2" w:rsidRDefault="0028535F" w:rsidP="002354E2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Niniejszą Umowę sporządzono w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eastAsia="pl-PL"/>
        </w:rPr>
        <w:t>dw</w:t>
      </w:r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óch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jednobrzmiących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egzempl</w:t>
      </w:r>
      <w:r w:rsidR="00725E6B"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arzach</w:t>
      </w:r>
      <w:proofErr w:type="spellEnd"/>
      <w:r w:rsidR="00725E6B"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, </w:t>
      </w:r>
      <w:proofErr w:type="spellStart"/>
      <w:r w:rsidR="00725E6B"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po</w:t>
      </w:r>
      <w:proofErr w:type="spellEnd"/>
      <w:r w:rsidR="00725E6B"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="00725E6B"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jednym</w:t>
      </w:r>
      <w:proofErr w:type="spellEnd"/>
      <w:r w:rsidR="00725E6B"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="00725E6B"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dla</w:t>
      </w:r>
      <w:proofErr w:type="spellEnd"/>
      <w:r w:rsidR="00725E6B"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="00725E6B"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każdej</w:t>
      </w:r>
      <w:proofErr w:type="spellEnd"/>
      <w:r w:rsidR="00725E6B"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 xml:space="preserve"> </w:t>
      </w:r>
      <w:proofErr w:type="spellStart"/>
      <w:r w:rsidR="00725E6B"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ze</w:t>
      </w:r>
      <w:proofErr w:type="spellEnd"/>
      <w:r w:rsidR="00725E6B"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 </w:t>
      </w:r>
      <w:proofErr w:type="spellStart"/>
      <w:r w:rsidR="00344A15"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S</w:t>
      </w:r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tron</w:t>
      </w:r>
      <w:proofErr w:type="spellEnd"/>
      <w:r w:rsidRPr="009B62C2">
        <w:rPr>
          <w:rFonts w:ascii="Arial" w:eastAsia="Times New Roman" w:hAnsi="Arial" w:cs="Arial"/>
          <w:spacing w:val="-6"/>
          <w:sz w:val="24"/>
          <w:szCs w:val="24"/>
          <w:lang w:val="en-US" w:eastAsia="pl-PL"/>
        </w:rPr>
        <w:t>.</w:t>
      </w:r>
    </w:p>
    <w:p w:rsidR="00A3757A" w:rsidRPr="009B62C2" w:rsidRDefault="0028535F" w:rsidP="002106A9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B62C2">
        <w:rPr>
          <w:rFonts w:ascii="Arial" w:eastAsia="Times New Roman" w:hAnsi="Arial" w:cs="Arial"/>
          <w:sz w:val="24"/>
          <w:szCs w:val="24"/>
          <w:lang w:eastAsia="pl-PL"/>
        </w:rPr>
        <w:t>WYNAJMUJĄCY</w:t>
      </w:r>
      <w:r w:rsidR="00480CF2" w:rsidRPr="009B62C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480CF2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0CF2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0CF2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0CF2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0CF2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0CF2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0CF2" w:rsidRPr="009B62C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62C2">
        <w:rPr>
          <w:rFonts w:ascii="Arial" w:eastAsia="Times New Roman" w:hAnsi="Arial" w:cs="Arial"/>
          <w:sz w:val="24"/>
          <w:szCs w:val="24"/>
          <w:lang w:eastAsia="pl-PL"/>
        </w:rPr>
        <w:t xml:space="preserve"> NAJEMCA</w:t>
      </w:r>
      <w:r w:rsidR="00480CF2" w:rsidRPr="009B62C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sectPr w:rsidR="00A3757A" w:rsidRPr="009B62C2" w:rsidSect="00D37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8" w:left="1134" w:header="425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86" w:rsidRDefault="00110286" w:rsidP="00A2281E">
      <w:pPr>
        <w:spacing w:after="0" w:line="240" w:lineRule="auto"/>
      </w:pPr>
      <w:r>
        <w:separator/>
      </w:r>
    </w:p>
  </w:endnote>
  <w:endnote w:type="continuationSeparator" w:id="0">
    <w:p w:rsidR="00110286" w:rsidRDefault="00110286" w:rsidP="00A2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F6" w:rsidRDefault="005302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9027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725E6B" w:rsidRPr="002354E2" w:rsidRDefault="00725E6B" w:rsidP="00725E6B">
        <w:pPr>
          <w:spacing w:before="100" w:beforeAutospacing="1" w:after="0" w:line="240" w:lineRule="auto"/>
          <w:jc w:val="both"/>
          <w:rPr>
            <w:rFonts w:ascii="Arial" w:eastAsia="Times New Roman" w:hAnsi="Arial" w:cs="Arial"/>
            <w:sz w:val="14"/>
            <w:szCs w:val="14"/>
            <w:lang w:eastAsia="pl-PL"/>
          </w:rPr>
        </w:pPr>
        <w:r w:rsidRPr="002354E2">
          <w:rPr>
            <w:rFonts w:ascii="Arial" w:eastAsia="Times New Roman" w:hAnsi="Arial" w:cs="Arial"/>
            <w:lang w:eastAsia="pl-PL"/>
          </w:rPr>
          <w:t xml:space="preserve">* </w:t>
        </w:r>
        <w:r w:rsidRPr="002354E2">
          <w:rPr>
            <w:rFonts w:ascii="Arial" w:eastAsia="Times New Roman" w:hAnsi="Arial" w:cs="Arial"/>
            <w:sz w:val="14"/>
            <w:szCs w:val="14"/>
            <w:lang w:eastAsia="pl-PL"/>
          </w:rPr>
          <w:t>niepotrzebne skreślić</w:t>
        </w:r>
      </w:p>
      <w:p w:rsidR="00725E6B" w:rsidRPr="00725E6B" w:rsidRDefault="00725E6B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725E6B">
          <w:rPr>
            <w:rFonts w:ascii="Arial" w:hAnsi="Arial" w:cs="Arial"/>
            <w:sz w:val="16"/>
            <w:szCs w:val="16"/>
          </w:rPr>
          <w:fldChar w:fldCharType="begin"/>
        </w:r>
        <w:r w:rsidRPr="00725E6B">
          <w:rPr>
            <w:rFonts w:ascii="Arial" w:hAnsi="Arial" w:cs="Arial"/>
            <w:sz w:val="16"/>
            <w:szCs w:val="16"/>
          </w:rPr>
          <w:instrText>PAGE   \* MERGEFORMAT</w:instrText>
        </w:r>
        <w:r w:rsidRPr="00725E6B">
          <w:rPr>
            <w:rFonts w:ascii="Arial" w:hAnsi="Arial" w:cs="Arial"/>
            <w:sz w:val="16"/>
            <w:szCs w:val="16"/>
          </w:rPr>
          <w:fldChar w:fldCharType="separate"/>
        </w:r>
        <w:r w:rsidR="005302F6">
          <w:rPr>
            <w:rFonts w:ascii="Arial" w:hAnsi="Arial" w:cs="Arial"/>
            <w:noProof/>
            <w:sz w:val="16"/>
            <w:szCs w:val="16"/>
          </w:rPr>
          <w:t>1</w:t>
        </w:r>
        <w:r w:rsidRPr="00725E6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2281E" w:rsidRDefault="00D06083" w:rsidP="00D06083">
    <w:pPr>
      <w:pStyle w:val="Stopka"/>
      <w:tabs>
        <w:tab w:val="clear" w:pos="4536"/>
        <w:tab w:val="clear" w:pos="9072"/>
        <w:tab w:val="left" w:pos="762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F6" w:rsidRDefault="005302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86" w:rsidRDefault="00110286" w:rsidP="00A2281E">
      <w:pPr>
        <w:spacing w:after="0" w:line="240" w:lineRule="auto"/>
      </w:pPr>
      <w:r>
        <w:separator/>
      </w:r>
    </w:p>
  </w:footnote>
  <w:footnote w:type="continuationSeparator" w:id="0">
    <w:p w:rsidR="00110286" w:rsidRDefault="00110286" w:rsidP="00A2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F6" w:rsidRDefault="005302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1E" w:rsidRPr="00884689" w:rsidRDefault="00A2281E" w:rsidP="00A2281E">
    <w:pPr>
      <w:pStyle w:val="Nagwek"/>
      <w:jc w:val="right"/>
      <w:rPr>
        <w:rFonts w:ascii="Arial" w:hAnsi="Arial" w:cs="Arial"/>
        <w:i/>
        <w:sz w:val="16"/>
        <w:szCs w:val="16"/>
      </w:rPr>
    </w:pPr>
    <w:r w:rsidRPr="00884689">
      <w:rPr>
        <w:rFonts w:ascii="Arial" w:hAnsi="Arial" w:cs="Arial"/>
        <w:i/>
        <w:sz w:val="16"/>
        <w:szCs w:val="16"/>
      </w:rPr>
      <w:t xml:space="preserve">Załącznik nr </w:t>
    </w:r>
    <w:r w:rsidR="00D06083">
      <w:rPr>
        <w:rFonts w:ascii="Arial" w:hAnsi="Arial" w:cs="Arial"/>
        <w:i/>
        <w:sz w:val="16"/>
        <w:szCs w:val="16"/>
      </w:rPr>
      <w:t>3</w:t>
    </w:r>
  </w:p>
  <w:p w:rsidR="00646B5C" w:rsidRDefault="00646B5C" w:rsidP="00646B5C">
    <w:pPr>
      <w:pStyle w:val="Nagwek"/>
      <w:jc w:val="right"/>
      <w:rPr>
        <w:rFonts w:ascii="Arial" w:hAnsi="Arial" w:cs="Arial"/>
        <w:i/>
        <w:sz w:val="16"/>
        <w:szCs w:val="16"/>
      </w:rPr>
    </w:pPr>
    <w:r w:rsidRPr="00884689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Regulaminu wynajmu pomieszczeń w </w:t>
    </w:r>
    <w:proofErr w:type="spellStart"/>
    <w:r>
      <w:rPr>
        <w:rFonts w:ascii="Arial" w:hAnsi="Arial" w:cs="Arial"/>
        <w:i/>
        <w:sz w:val="16"/>
        <w:szCs w:val="16"/>
      </w:rPr>
      <w:t>ChBP</w:t>
    </w:r>
    <w:proofErr w:type="spellEnd"/>
    <w:r>
      <w:rPr>
        <w:rFonts w:ascii="Arial" w:hAnsi="Arial" w:cs="Arial"/>
        <w:i/>
        <w:sz w:val="16"/>
        <w:szCs w:val="16"/>
      </w:rPr>
      <w:t xml:space="preserve"> im. M. P. </w:t>
    </w:r>
    <w:proofErr w:type="spellStart"/>
    <w:r>
      <w:rPr>
        <w:rFonts w:ascii="Arial" w:hAnsi="Arial" w:cs="Arial"/>
        <w:i/>
        <w:sz w:val="16"/>
        <w:szCs w:val="16"/>
      </w:rPr>
      <w:t>Orsetti</w:t>
    </w:r>
    <w:proofErr w:type="spellEnd"/>
    <w:r>
      <w:rPr>
        <w:rFonts w:ascii="Arial" w:hAnsi="Arial" w:cs="Arial"/>
        <w:i/>
        <w:sz w:val="16"/>
        <w:szCs w:val="16"/>
      </w:rPr>
      <w:t xml:space="preserve"> w Chełmie,</w:t>
    </w:r>
  </w:p>
  <w:p w:rsidR="00646B5C" w:rsidRDefault="00646B5C" w:rsidP="00646B5C">
    <w:pPr>
      <w:pStyle w:val="Nagwek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stanowiącego Załącznik nr 1 do </w:t>
    </w:r>
    <w:r w:rsidR="005302F6">
      <w:rPr>
        <w:rFonts w:ascii="Arial" w:hAnsi="Arial" w:cs="Arial"/>
        <w:i/>
        <w:sz w:val="16"/>
        <w:szCs w:val="16"/>
      </w:rPr>
      <w:t>Zarządzenia Nr 7</w:t>
    </w:r>
    <w:r w:rsidRPr="00884689">
      <w:rPr>
        <w:rFonts w:ascii="Arial" w:hAnsi="Arial" w:cs="Arial"/>
        <w:i/>
        <w:sz w:val="16"/>
        <w:szCs w:val="16"/>
      </w:rPr>
      <w:t xml:space="preserve">/2022 Dyrektora </w:t>
    </w:r>
    <w:proofErr w:type="spellStart"/>
    <w:r w:rsidRPr="00884689">
      <w:rPr>
        <w:rFonts w:ascii="Arial" w:hAnsi="Arial" w:cs="Arial"/>
        <w:i/>
        <w:sz w:val="16"/>
        <w:szCs w:val="16"/>
      </w:rPr>
      <w:t>ChBP</w:t>
    </w:r>
    <w:proofErr w:type="spellEnd"/>
    <w:r w:rsidRPr="00884689">
      <w:rPr>
        <w:rFonts w:ascii="Arial" w:hAnsi="Arial" w:cs="Arial"/>
        <w:i/>
        <w:sz w:val="16"/>
        <w:szCs w:val="16"/>
      </w:rPr>
      <w:t xml:space="preserve"> im. M.</w:t>
    </w:r>
    <w:r w:rsidR="005302F6">
      <w:rPr>
        <w:rFonts w:ascii="Arial" w:hAnsi="Arial" w:cs="Arial"/>
        <w:i/>
        <w:sz w:val="16"/>
        <w:szCs w:val="16"/>
      </w:rPr>
      <w:t xml:space="preserve"> P. </w:t>
    </w:r>
    <w:proofErr w:type="spellStart"/>
    <w:r w:rsidR="005302F6">
      <w:rPr>
        <w:rFonts w:ascii="Arial" w:hAnsi="Arial" w:cs="Arial"/>
        <w:i/>
        <w:sz w:val="16"/>
        <w:szCs w:val="16"/>
      </w:rPr>
      <w:t>Orsetti</w:t>
    </w:r>
    <w:proofErr w:type="spellEnd"/>
    <w:r w:rsidR="005302F6">
      <w:rPr>
        <w:rFonts w:ascii="Arial" w:hAnsi="Arial" w:cs="Arial"/>
        <w:i/>
        <w:sz w:val="16"/>
        <w:szCs w:val="16"/>
      </w:rPr>
      <w:t xml:space="preserve"> w Chełmie z dn. 5.10.</w:t>
    </w:r>
    <w:bookmarkStart w:id="0" w:name="_GoBack"/>
    <w:bookmarkEnd w:id="0"/>
    <w:r w:rsidRPr="00884689">
      <w:rPr>
        <w:rFonts w:ascii="Arial" w:hAnsi="Arial" w:cs="Arial"/>
        <w:i/>
        <w:sz w:val="16"/>
        <w:szCs w:val="16"/>
      </w:rPr>
      <w:t>2022 r.</w:t>
    </w:r>
  </w:p>
  <w:p w:rsidR="00A2281E" w:rsidRPr="00923521" w:rsidRDefault="00A2281E" w:rsidP="00646B5C">
    <w:pPr>
      <w:pStyle w:val="Nagwek"/>
      <w:jc w:val="right"/>
      <w:rPr>
        <w:rFonts w:ascii="Arial" w:hAnsi="Arial" w:cs="Arial"/>
        <w:sz w:val="16"/>
        <w:szCs w:val="16"/>
      </w:rPr>
    </w:pPr>
  </w:p>
  <w:p w:rsidR="00A2281E" w:rsidRDefault="00A228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F6" w:rsidRDefault="005302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A5F"/>
    <w:multiLevelType w:val="multilevel"/>
    <w:tmpl w:val="4136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D7E7A"/>
    <w:multiLevelType w:val="hybridMultilevel"/>
    <w:tmpl w:val="9EDCCAC4"/>
    <w:lvl w:ilvl="0" w:tplc="AF6EB0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2961"/>
    <w:multiLevelType w:val="hybridMultilevel"/>
    <w:tmpl w:val="6240C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3BD2"/>
    <w:multiLevelType w:val="multilevel"/>
    <w:tmpl w:val="63A08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E7DC3"/>
    <w:multiLevelType w:val="hybridMultilevel"/>
    <w:tmpl w:val="CA64E32E"/>
    <w:lvl w:ilvl="0" w:tplc="F9305DD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1265A"/>
    <w:multiLevelType w:val="hybridMultilevel"/>
    <w:tmpl w:val="EBD87DD8"/>
    <w:lvl w:ilvl="0" w:tplc="A22E4B8A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F3D7222"/>
    <w:multiLevelType w:val="hybridMultilevel"/>
    <w:tmpl w:val="85D609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0B546AE"/>
    <w:multiLevelType w:val="multilevel"/>
    <w:tmpl w:val="A7B6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76DAF"/>
    <w:multiLevelType w:val="multilevel"/>
    <w:tmpl w:val="5052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C1206"/>
    <w:multiLevelType w:val="multilevel"/>
    <w:tmpl w:val="4300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753BFE"/>
    <w:multiLevelType w:val="hybridMultilevel"/>
    <w:tmpl w:val="E55A6632"/>
    <w:lvl w:ilvl="0" w:tplc="C80898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4646653"/>
    <w:multiLevelType w:val="hybridMultilevel"/>
    <w:tmpl w:val="7B0AABD4"/>
    <w:lvl w:ilvl="0" w:tplc="83A26E4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5BB4204"/>
    <w:multiLevelType w:val="multilevel"/>
    <w:tmpl w:val="90B6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3F43B1"/>
    <w:multiLevelType w:val="multilevel"/>
    <w:tmpl w:val="1D22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1B597A"/>
    <w:multiLevelType w:val="hybridMultilevel"/>
    <w:tmpl w:val="7B0AABD4"/>
    <w:lvl w:ilvl="0" w:tplc="83A26E4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D792335"/>
    <w:multiLevelType w:val="multilevel"/>
    <w:tmpl w:val="C10E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C1746"/>
    <w:multiLevelType w:val="multilevel"/>
    <w:tmpl w:val="3E22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F07F93"/>
    <w:multiLevelType w:val="multilevel"/>
    <w:tmpl w:val="EF461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F00499"/>
    <w:multiLevelType w:val="multilevel"/>
    <w:tmpl w:val="16F2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14098F"/>
    <w:multiLevelType w:val="hybridMultilevel"/>
    <w:tmpl w:val="B37055B4"/>
    <w:lvl w:ilvl="0" w:tplc="8D3487B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8B21D1"/>
    <w:multiLevelType w:val="multilevel"/>
    <w:tmpl w:val="2F6C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8B1011"/>
    <w:multiLevelType w:val="multilevel"/>
    <w:tmpl w:val="442A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CA1316"/>
    <w:multiLevelType w:val="multilevel"/>
    <w:tmpl w:val="DBF6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372234"/>
    <w:multiLevelType w:val="multilevel"/>
    <w:tmpl w:val="BE1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7D72D3"/>
    <w:multiLevelType w:val="multilevel"/>
    <w:tmpl w:val="D7C06E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23"/>
  </w:num>
  <w:num w:numId="5">
    <w:abstractNumId w:val="20"/>
  </w:num>
  <w:num w:numId="6">
    <w:abstractNumId w:val="12"/>
  </w:num>
  <w:num w:numId="7">
    <w:abstractNumId w:val="18"/>
  </w:num>
  <w:num w:numId="8">
    <w:abstractNumId w:val="8"/>
  </w:num>
  <w:num w:numId="9">
    <w:abstractNumId w:val="15"/>
  </w:num>
  <w:num w:numId="10">
    <w:abstractNumId w:val="9"/>
  </w:num>
  <w:num w:numId="11">
    <w:abstractNumId w:val="7"/>
  </w:num>
  <w:num w:numId="12">
    <w:abstractNumId w:val="21"/>
  </w:num>
  <w:num w:numId="13">
    <w:abstractNumId w:val="2"/>
  </w:num>
  <w:num w:numId="14">
    <w:abstractNumId w:val="13"/>
  </w:num>
  <w:num w:numId="15">
    <w:abstractNumId w:val="17"/>
  </w:num>
  <w:num w:numId="16">
    <w:abstractNumId w:val="6"/>
  </w:num>
  <w:num w:numId="17">
    <w:abstractNumId w:val="5"/>
  </w:num>
  <w:num w:numId="18">
    <w:abstractNumId w:val="19"/>
  </w:num>
  <w:num w:numId="19">
    <w:abstractNumId w:val="16"/>
  </w:num>
  <w:num w:numId="20">
    <w:abstractNumId w:val="24"/>
  </w:num>
  <w:num w:numId="21">
    <w:abstractNumId w:val="10"/>
  </w:num>
  <w:num w:numId="22">
    <w:abstractNumId w:val="4"/>
  </w:num>
  <w:num w:numId="23">
    <w:abstractNumId w:val="1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75"/>
    <w:rsid w:val="00016AD8"/>
    <w:rsid w:val="00091102"/>
    <w:rsid w:val="00093B38"/>
    <w:rsid w:val="000A1EFE"/>
    <w:rsid w:val="00110286"/>
    <w:rsid w:val="0012412E"/>
    <w:rsid w:val="002106A9"/>
    <w:rsid w:val="0023286A"/>
    <w:rsid w:val="002354E2"/>
    <w:rsid w:val="00237EF8"/>
    <w:rsid w:val="002677A5"/>
    <w:rsid w:val="0028535F"/>
    <w:rsid w:val="002B6640"/>
    <w:rsid w:val="00320054"/>
    <w:rsid w:val="00326C18"/>
    <w:rsid w:val="00344A15"/>
    <w:rsid w:val="003D2A64"/>
    <w:rsid w:val="00426E0F"/>
    <w:rsid w:val="00480CF2"/>
    <w:rsid w:val="005302F6"/>
    <w:rsid w:val="00646B5C"/>
    <w:rsid w:val="00666B78"/>
    <w:rsid w:val="00677F9C"/>
    <w:rsid w:val="006938FC"/>
    <w:rsid w:val="006A5BAE"/>
    <w:rsid w:val="006B33C1"/>
    <w:rsid w:val="00707AB5"/>
    <w:rsid w:val="00725E6B"/>
    <w:rsid w:val="00733A6F"/>
    <w:rsid w:val="007C1A9C"/>
    <w:rsid w:val="00827E41"/>
    <w:rsid w:val="00854DE1"/>
    <w:rsid w:val="00855608"/>
    <w:rsid w:val="00857404"/>
    <w:rsid w:val="0087691D"/>
    <w:rsid w:val="008825FE"/>
    <w:rsid w:val="008919E0"/>
    <w:rsid w:val="009109A4"/>
    <w:rsid w:val="009700C7"/>
    <w:rsid w:val="009B62C2"/>
    <w:rsid w:val="00A2281E"/>
    <w:rsid w:val="00A3757A"/>
    <w:rsid w:val="00B02FA0"/>
    <w:rsid w:val="00B22E6E"/>
    <w:rsid w:val="00B26227"/>
    <w:rsid w:val="00C23A4B"/>
    <w:rsid w:val="00D06083"/>
    <w:rsid w:val="00D37470"/>
    <w:rsid w:val="00D97075"/>
    <w:rsid w:val="00E36DC2"/>
    <w:rsid w:val="00EF0586"/>
    <w:rsid w:val="00F00067"/>
    <w:rsid w:val="00F7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C9606F-EDCB-4ADE-877F-B7B0A00A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707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28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2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81E"/>
  </w:style>
  <w:style w:type="paragraph" w:styleId="Stopka">
    <w:name w:val="footer"/>
    <w:basedOn w:val="Normalny"/>
    <w:link w:val="StopkaZnak"/>
    <w:uiPriority w:val="99"/>
    <w:unhideWhenUsed/>
    <w:rsid w:val="00A22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81E"/>
  </w:style>
  <w:style w:type="paragraph" w:styleId="Tekstdymka">
    <w:name w:val="Balloon Text"/>
    <w:basedOn w:val="Normalny"/>
    <w:link w:val="TekstdymkaZnak"/>
    <w:uiPriority w:val="99"/>
    <w:semiHidden/>
    <w:unhideWhenUsed/>
    <w:rsid w:val="00B2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E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C5835-AD5F-4583-9E6E-F7ED4A43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Czapla</dc:creator>
  <cp:keywords/>
  <dc:description/>
  <cp:lastModifiedBy>Olena Hodała</cp:lastModifiedBy>
  <cp:revision>18</cp:revision>
  <cp:lastPrinted>2022-09-19T11:31:00Z</cp:lastPrinted>
  <dcterms:created xsi:type="dcterms:W3CDTF">2022-08-23T06:48:00Z</dcterms:created>
  <dcterms:modified xsi:type="dcterms:W3CDTF">2022-10-20T10:24:00Z</dcterms:modified>
</cp:coreProperties>
</file>